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D81" w:rsidRDefault="00126948" w:rsidP="00126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126948" w:rsidRDefault="00126948" w:rsidP="00126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</w:t>
      </w:r>
    </w:p>
    <w:p w:rsidR="00126948" w:rsidRDefault="00126948" w:rsidP="00126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</w:t>
      </w:r>
    </w:p>
    <w:p w:rsidR="00126948" w:rsidRDefault="00126948" w:rsidP="00126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Копорского сельского поселения №</w:t>
      </w:r>
      <w:r w:rsidR="001441ED">
        <w:rPr>
          <w:rFonts w:ascii="Times New Roman" w:hAnsi="Times New Roman" w:cs="Times New Roman"/>
          <w:sz w:val="24"/>
          <w:szCs w:val="24"/>
        </w:rPr>
        <w:t xml:space="preserve">48 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1441ED">
        <w:rPr>
          <w:rFonts w:ascii="Times New Roman" w:hAnsi="Times New Roman" w:cs="Times New Roman"/>
          <w:sz w:val="24"/>
          <w:szCs w:val="24"/>
        </w:rPr>
        <w:t xml:space="preserve"> 28.</w:t>
      </w:r>
      <w:r w:rsidR="005910AF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2.2020г.</w:t>
      </w:r>
    </w:p>
    <w:p w:rsidR="00126948" w:rsidRDefault="00126948" w:rsidP="001269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26948" w:rsidRDefault="00126948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Pr="0012694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хемы мест (площадок) накопления твердых коммунальных отходов, расположенных на территории муниципального образования Копорское сельское поселение Ломоносовского района Ленинградской области</w:t>
      </w:r>
    </w:p>
    <w:p w:rsidR="00553BCD" w:rsidRDefault="00553BCD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C7CEA" w:rsidRDefault="00553BCD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село  Копорье</w:t>
      </w:r>
    </w:p>
    <w:p w:rsidR="00C823B8" w:rsidRDefault="00C823B8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823B8" w:rsidRDefault="00C823B8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4BD8F" wp14:editId="768011A1">
            <wp:extent cx="8122920" cy="4587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7055" cy="45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B8" w:rsidRDefault="00C823B8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823B8" w:rsidRDefault="00E54DAF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FD309" wp14:editId="46545277">
            <wp:extent cx="8892540" cy="49301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6823" cy="49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B8" w:rsidRDefault="00C823B8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455E6F" w:rsidRDefault="00455E6F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455E6F" w:rsidRDefault="00455E6F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455E6F" w:rsidRDefault="00455E6F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455E6F" w:rsidRDefault="00E54DAF" w:rsidP="001269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EF6DDB" wp14:editId="6E7FCC93">
            <wp:extent cx="7993380" cy="5113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87609" cy="51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CD" w:rsidRDefault="00455E6F" w:rsidP="00455E6F">
      <w:pPr>
        <w:tabs>
          <w:tab w:val="left" w:pos="1344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455E6F" w:rsidRDefault="00455E6F" w:rsidP="00455E6F">
      <w:pPr>
        <w:tabs>
          <w:tab w:val="left" w:pos="1344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55E6F" w:rsidRDefault="00455E6F" w:rsidP="00455E6F">
      <w:pPr>
        <w:tabs>
          <w:tab w:val="left" w:pos="1344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55E6F" w:rsidRDefault="00455E6F" w:rsidP="00455E6F">
      <w:pPr>
        <w:tabs>
          <w:tab w:val="left" w:pos="1344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06664E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Подозванье</w:t>
      </w:r>
    </w:p>
    <w:p w:rsidR="0006664E" w:rsidRDefault="0006664E" w:rsidP="0006664E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F40571" wp14:editId="47E5CF9A">
            <wp:extent cx="6152515" cy="33845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55E6F" w:rsidRDefault="00455E6F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Ломаха</w:t>
      </w:r>
    </w:p>
    <w:p w:rsidR="00455E6F" w:rsidRDefault="00455E6F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95D7BF" wp14:editId="6C6343F8">
            <wp:extent cx="6152515" cy="35826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55E6F" w:rsidRDefault="00455E6F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Д. Маклаково</w:t>
      </w:r>
    </w:p>
    <w:p w:rsidR="00455E6F" w:rsidRDefault="00455E6F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D96CAE" wp14:editId="309B5B3A">
            <wp:extent cx="6152515" cy="38125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6F" w:rsidRDefault="00455E6F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55E6F" w:rsidRDefault="00455E6F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Ананьино</w:t>
      </w: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4F7C54" wp14:editId="299EB368">
            <wp:extent cx="6152515" cy="3388995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4E" w:rsidRDefault="0006664E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Воронкино</w:t>
      </w:r>
    </w:p>
    <w:p w:rsidR="00595960" w:rsidRDefault="00595960" w:rsidP="00455E6F">
      <w:pPr>
        <w:tabs>
          <w:tab w:val="left" w:pos="1344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110B9" wp14:editId="2C7F2E78">
            <wp:extent cx="8313420" cy="4594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1652" cy="4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60" w:rsidRDefault="00595960" w:rsidP="00595960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595960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595960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595960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5960" w:rsidRDefault="00595960" w:rsidP="00595960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Заринское</w:t>
      </w:r>
    </w:p>
    <w:p w:rsidR="00CC15AC" w:rsidRDefault="00595960" w:rsidP="00595960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88A378" wp14:editId="13EECD6E">
            <wp:extent cx="8267700" cy="4671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62755" cy="46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60" w:rsidRDefault="00CC15AC" w:rsidP="00CC15AC">
      <w:pPr>
        <w:tabs>
          <w:tab w:val="left" w:pos="841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CC15AC" w:rsidRDefault="00CC15AC" w:rsidP="00CC15AC">
      <w:pPr>
        <w:tabs>
          <w:tab w:val="left" w:pos="841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15AC" w:rsidRDefault="00CC15AC" w:rsidP="00CC15AC">
      <w:pPr>
        <w:tabs>
          <w:tab w:val="left" w:pos="841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15AC" w:rsidRDefault="00CC15AC" w:rsidP="00CC15AC">
      <w:pPr>
        <w:tabs>
          <w:tab w:val="left" w:pos="841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15AC" w:rsidRDefault="00CC15AC" w:rsidP="00CC15AC">
      <w:pPr>
        <w:tabs>
          <w:tab w:val="left" w:pos="8412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Ирогощи</w:t>
      </w:r>
    </w:p>
    <w:p w:rsidR="00CC15AC" w:rsidRDefault="00CC15AC" w:rsidP="00CC15AC">
      <w:pPr>
        <w:tabs>
          <w:tab w:val="left" w:pos="8412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76A84" wp14:editId="378CE93C">
            <wp:extent cx="7642860" cy="4632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7342" cy="46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AC" w:rsidRDefault="00CC15AC" w:rsidP="00CC15AC">
      <w:pPr>
        <w:tabs>
          <w:tab w:val="left" w:pos="175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CC15AC" w:rsidRDefault="00CC15AC" w:rsidP="00CC15AC">
      <w:pPr>
        <w:tabs>
          <w:tab w:val="left" w:pos="175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15AC" w:rsidRDefault="00CC15AC" w:rsidP="00CC15AC">
      <w:pPr>
        <w:tabs>
          <w:tab w:val="left" w:pos="175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15AC" w:rsidRDefault="00CC15AC" w:rsidP="00CC15AC">
      <w:pPr>
        <w:tabs>
          <w:tab w:val="left" w:pos="1752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C15AC" w:rsidRDefault="00FB4D21" w:rsidP="00CC15AC">
      <w:pPr>
        <w:tabs>
          <w:tab w:val="left" w:pos="1752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Подмошье</w:t>
      </w:r>
    </w:p>
    <w:p w:rsidR="00FB4D21" w:rsidRDefault="00FB4D21" w:rsidP="00CC15AC">
      <w:pPr>
        <w:tabs>
          <w:tab w:val="left" w:pos="1752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67F373" wp14:editId="63415983">
            <wp:extent cx="8435340" cy="49606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29251" cy="49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21" w:rsidRDefault="00FB4D21" w:rsidP="00FB4D21">
      <w:pPr>
        <w:tabs>
          <w:tab w:val="left" w:pos="112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FB4D21" w:rsidRDefault="00FB4D21" w:rsidP="00FB4D21">
      <w:pPr>
        <w:tabs>
          <w:tab w:val="left" w:pos="112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4D21" w:rsidRDefault="00FB4D21" w:rsidP="00FB4D21">
      <w:pPr>
        <w:tabs>
          <w:tab w:val="left" w:pos="112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4D21" w:rsidRDefault="00FB4D21" w:rsidP="00FB4D21">
      <w:pPr>
        <w:tabs>
          <w:tab w:val="left" w:pos="1128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Ивановское</w:t>
      </w:r>
    </w:p>
    <w:p w:rsidR="00FB4D21" w:rsidRDefault="00FB4D21" w:rsidP="00FB4D21">
      <w:pPr>
        <w:tabs>
          <w:tab w:val="left" w:pos="1128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045CBF" wp14:editId="438B573C">
            <wp:extent cx="8252460" cy="5196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6502" cy="519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21" w:rsidRDefault="00FB4D21" w:rsidP="00FB4D21">
      <w:pPr>
        <w:tabs>
          <w:tab w:val="left" w:pos="112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FB4D21" w:rsidRDefault="00FB4D21" w:rsidP="00FB4D21">
      <w:pPr>
        <w:tabs>
          <w:tab w:val="left" w:pos="112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4D21" w:rsidRDefault="00FB4D21" w:rsidP="00FB4D21">
      <w:pPr>
        <w:tabs>
          <w:tab w:val="left" w:pos="112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4D21" w:rsidRDefault="00FB4D21" w:rsidP="00FB4D21">
      <w:pPr>
        <w:tabs>
          <w:tab w:val="left" w:pos="1128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Климотино</w:t>
      </w:r>
    </w:p>
    <w:p w:rsidR="00F223D9" w:rsidRDefault="00F223D9" w:rsidP="00FB4D21">
      <w:pPr>
        <w:tabs>
          <w:tab w:val="left" w:pos="1128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FB77E" wp14:editId="6EB7847A">
            <wp:extent cx="8602980" cy="52044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97067" cy="52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21" w:rsidRDefault="00FB4D21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</w:t>
      </w:r>
      <w:r w:rsidRPr="00F223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ос. </w:t>
      </w:r>
      <w:proofErr w:type="gramStart"/>
      <w:r w:rsidRPr="00F223D9">
        <w:rPr>
          <w:rFonts w:ascii="Times New Roman" w:eastAsia="Calibri" w:hAnsi="Times New Roman" w:cs="Times New Roman"/>
          <w:sz w:val="28"/>
          <w:szCs w:val="28"/>
          <w:lang w:eastAsia="ru-RU"/>
        </w:rPr>
        <w:t>при ж</w:t>
      </w:r>
      <w:proofErr w:type="gramEnd"/>
      <w:r w:rsidRPr="00F223D9">
        <w:rPr>
          <w:rFonts w:ascii="Times New Roman" w:eastAsia="Calibri" w:hAnsi="Times New Roman" w:cs="Times New Roman"/>
          <w:sz w:val="28"/>
          <w:szCs w:val="28"/>
          <w:lang w:eastAsia="ru-RU"/>
        </w:rPr>
        <w:t>/д. ст. Копорье</w:t>
      </w: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E48FBF" wp14:editId="3935501C">
            <wp:extent cx="8168640" cy="50520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0111" cy="50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D9" w:rsidRDefault="00F223D9" w:rsidP="00F223D9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Дер.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Керново</w:t>
      </w:r>
      <w:proofErr w:type="spellEnd"/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7722F2" wp14:editId="651C21EA">
            <wp:extent cx="8420100" cy="5143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14834" cy="51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D9" w:rsidRDefault="00F223D9" w:rsidP="00F223D9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tabs>
          <w:tab w:val="left" w:pos="328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F223D9" w:rsidRDefault="00F223D9" w:rsidP="00F223D9">
      <w:pPr>
        <w:tabs>
          <w:tab w:val="left" w:pos="3288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tabs>
          <w:tab w:val="left" w:pos="3288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Дер.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Систо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-Палкино</w:t>
      </w:r>
    </w:p>
    <w:p w:rsidR="00F223D9" w:rsidRDefault="00F223D9" w:rsidP="00F223D9">
      <w:pPr>
        <w:tabs>
          <w:tab w:val="left" w:pos="3288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6F8F2" wp14:editId="3CC473F1">
            <wp:extent cx="8427720" cy="50825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35144" cy="508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23D9" w:rsidRDefault="00F223D9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Дер. Мустово</w:t>
      </w:r>
    </w:p>
    <w:p w:rsidR="00F223D9" w:rsidRPr="00F223D9" w:rsidRDefault="001441ED" w:rsidP="00F223D9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4A635" wp14:editId="0E8F6066">
            <wp:extent cx="8473440" cy="51663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7323" cy="51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3D9" w:rsidRPr="00F223D9" w:rsidSect="00126948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47"/>
    <w:rsid w:val="0006664E"/>
    <w:rsid w:val="000F64E7"/>
    <w:rsid w:val="00126948"/>
    <w:rsid w:val="001441ED"/>
    <w:rsid w:val="00455E6F"/>
    <w:rsid w:val="00553BCD"/>
    <w:rsid w:val="005910AF"/>
    <w:rsid w:val="00595960"/>
    <w:rsid w:val="007C7CEA"/>
    <w:rsid w:val="00932D81"/>
    <w:rsid w:val="00C823B8"/>
    <w:rsid w:val="00CC15AC"/>
    <w:rsid w:val="00D57B47"/>
    <w:rsid w:val="00E54DAF"/>
    <w:rsid w:val="00F223D9"/>
    <w:rsid w:val="00FB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cp:lastPrinted>2020-12-28T09:45:00Z</cp:lastPrinted>
  <dcterms:created xsi:type="dcterms:W3CDTF">2020-12-24T12:48:00Z</dcterms:created>
  <dcterms:modified xsi:type="dcterms:W3CDTF">2020-12-28T09:45:00Z</dcterms:modified>
</cp:coreProperties>
</file>